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06" w:rsidRDefault="004E1506" w:rsidP="004E15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іспитів аспірантів (І</w:t>
      </w:r>
      <w:r w:rsidR="006046C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курс)</w:t>
      </w:r>
    </w:p>
    <w:p w:rsidR="00A323C8" w:rsidRDefault="00A323C8" w:rsidP="004E15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1506" w:rsidRPr="006046C0" w:rsidRDefault="006046C0" w:rsidP="006046C0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08.06.</w:t>
      </w:r>
      <w:r w:rsidR="004E1506" w:rsidRPr="006046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6</w:t>
      </w:r>
      <w:r w:rsidR="004E1506" w:rsidRPr="006046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р.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11.00. З</w:t>
      </w:r>
      <w:r w:rsidRPr="006046C0">
        <w:rPr>
          <w:rFonts w:ascii="Times New Roman" w:hAnsi="Times New Roman" w:cs="Times New Roman"/>
          <w:sz w:val="28"/>
          <w:szCs w:val="28"/>
        </w:rPr>
        <w:t xml:space="preserve">алік з навчальної дисципліни «Розробка дисертаційного </w:t>
      </w:r>
      <w:proofErr w:type="spellStart"/>
      <w:r w:rsidRPr="006046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046C0">
        <w:rPr>
          <w:rFonts w:ascii="Times New Roman" w:hAnsi="Times New Roman" w:cs="Times New Roman"/>
          <w:sz w:val="28"/>
          <w:szCs w:val="28"/>
        </w:rPr>
        <w:t>»</w:t>
      </w:r>
    </w:p>
    <w:p w:rsidR="006046C0" w:rsidRDefault="006046C0" w:rsidP="006046C0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0020710"/>
      <w:r>
        <w:rPr>
          <w:rFonts w:ascii="Times New Roman" w:hAnsi="Times New Roman" w:cs="Times New Roman"/>
          <w:sz w:val="28"/>
          <w:szCs w:val="28"/>
        </w:rPr>
        <w:t>Інститут колоїдної хімії та хімії води ім. А.В.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Думанського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НАН</w:t>
      </w:r>
      <w:r w:rsidRPr="00582B9C">
        <w:rPr>
          <w:rFonts w:ascii="Times New Roman" w:hAnsi="Times New Roman" w:cs="Times New Roman"/>
          <w:sz w:val="28"/>
          <w:szCs w:val="28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</w:t>
      </w:r>
      <w:proofErr w:type="spellEnd"/>
      <w:r>
        <w:rPr>
          <w:rFonts w:ascii="Times New Roman" w:hAnsi="Times New Roman" w:cs="Times New Roman"/>
          <w:sz w:val="28"/>
          <w:szCs w:val="28"/>
        </w:rPr>
        <w:t>. Вернадського, 42, к. 246.</w:t>
      </w:r>
    </w:p>
    <w:p w:rsidR="00E0371B" w:rsidRPr="004E1506" w:rsidRDefault="00E0371B" w:rsidP="00E0371B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E1506" w:rsidRPr="00E0371B" w:rsidRDefault="006046C0" w:rsidP="006046C0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11.06.</w:t>
      </w:r>
      <w:r w:rsidRPr="006046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6</w:t>
      </w:r>
      <w:r w:rsidRPr="006046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р. </w:t>
      </w:r>
      <w:r w:rsidR="00E037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11.00.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Іспит з </w:t>
      </w:r>
      <w:r w:rsidRPr="006046C0">
        <w:rPr>
          <w:rFonts w:ascii="Times New Roman" w:hAnsi="Times New Roman" w:cs="Times New Roman"/>
          <w:sz w:val="28"/>
          <w:szCs w:val="28"/>
        </w:rPr>
        <w:t xml:space="preserve">навчальної дисципліни </w:t>
      </w:r>
      <w:r>
        <w:rPr>
          <w:rFonts w:ascii="Times New Roman" w:hAnsi="Times New Roman" w:cs="Times New Roman"/>
          <w:sz w:val="28"/>
          <w:szCs w:val="28"/>
        </w:rPr>
        <w:t xml:space="preserve">«Колоїдна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хімія»</w:t>
      </w:r>
      <w:proofErr w:type="spellEnd"/>
    </w:p>
    <w:p w:rsidR="00E0371B" w:rsidRDefault="00E0371B" w:rsidP="00E0371B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Інститут колоїдної хімії та хімії води ім.</w:t>
      </w:r>
      <w:r w:rsidR="00A32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Думанського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НАН</w:t>
      </w:r>
      <w:r w:rsidRPr="00582B9C">
        <w:rPr>
          <w:rFonts w:ascii="Times New Roman" w:hAnsi="Times New Roman" w:cs="Times New Roman"/>
          <w:sz w:val="28"/>
          <w:szCs w:val="28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</w:t>
      </w:r>
      <w:proofErr w:type="spellEnd"/>
      <w:r>
        <w:rPr>
          <w:rFonts w:ascii="Times New Roman" w:hAnsi="Times New Roman" w:cs="Times New Roman"/>
          <w:sz w:val="28"/>
          <w:szCs w:val="28"/>
        </w:rPr>
        <w:t>. Вернадського, 42, к. 246.</w:t>
      </w:r>
    </w:p>
    <w:p w:rsidR="00E0371B" w:rsidRPr="004E1506" w:rsidRDefault="00E0371B" w:rsidP="00E0371B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371B" w:rsidRPr="00E0371B" w:rsidRDefault="006046C0" w:rsidP="00E03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16.06.</w:t>
      </w:r>
      <w:r w:rsidRPr="006046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6</w:t>
      </w:r>
      <w:r w:rsidRPr="006046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р.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11.00. Іспит з </w:t>
      </w:r>
      <w:r w:rsidRPr="006046C0">
        <w:rPr>
          <w:rFonts w:ascii="Times New Roman" w:hAnsi="Times New Roman" w:cs="Times New Roman"/>
          <w:sz w:val="28"/>
          <w:szCs w:val="28"/>
        </w:rPr>
        <w:t xml:space="preserve">навчальної дисципліни </w:t>
      </w:r>
      <w:r>
        <w:rPr>
          <w:rFonts w:ascii="Times New Roman" w:hAnsi="Times New Roman" w:cs="Times New Roman"/>
          <w:sz w:val="28"/>
          <w:szCs w:val="28"/>
        </w:rPr>
        <w:t>«Екологічна безпека»</w:t>
      </w:r>
    </w:p>
    <w:p w:rsidR="006046C0" w:rsidRDefault="006046C0" w:rsidP="006046C0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Інститут колоїдної хімії та хімії води ім. А.В.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Думанського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НАН</w:t>
      </w:r>
      <w:r w:rsidRPr="00582B9C">
        <w:rPr>
          <w:rFonts w:ascii="Times New Roman" w:hAnsi="Times New Roman" w:cs="Times New Roman"/>
          <w:sz w:val="28"/>
          <w:szCs w:val="28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</w:t>
      </w:r>
      <w:proofErr w:type="spellEnd"/>
      <w:r>
        <w:rPr>
          <w:rFonts w:ascii="Times New Roman" w:hAnsi="Times New Roman" w:cs="Times New Roman"/>
          <w:sz w:val="28"/>
          <w:szCs w:val="28"/>
        </w:rPr>
        <w:t>. Вернадського, 42, к. 246.</w:t>
      </w:r>
    </w:p>
    <w:p w:rsidR="004E1506" w:rsidRDefault="004E1506" w:rsidP="00E0371B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943" w:rsidRPr="004E1506" w:rsidRDefault="00DF7943" w:rsidP="00E0371B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506" w:rsidRPr="00DF7943" w:rsidRDefault="00DF7943" w:rsidP="00E0371B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Вчений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Людмила ЮРЛОВА</w:t>
      </w:r>
    </w:p>
    <w:sectPr w:rsidR="004E1506" w:rsidRPr="00DF7943" w:rsidSect="00FB2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4999"/>
    <w:multiLevelType w:val="multilevel"/>
    <w:tmpl w:val="7A72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B4175"/>
    <w:multiLevelType w:val="multilevel"/>
    <w:tmpl w:val="E7D46D44"/>
    <w:lvl w:ilvl="0">
      <w:start w:val="16"/>
      <w:numFmt w:val="decimal"/>
      <w:lvlText w:val="%1"/>
      <w:lvlJc w:val="left"/>
      <w:pPr>
        <w:ind w:left="1305" w:hanging="1305"/>
      </w:pPr>
      <w:rPr>
        <w:rFonts w:eastAsia="Times New Roman" w:hint="default"/>
      </w:rPr>
    </w:lvl>
    <w:lvl w:ilvl="1">
      <w:start w:val="6"/>
      <w:numFmt w:val="decimalZero"/>
      <w:lvlText w:val="%1.%2"/>
      <w:lvlJc w:val="left"/>
      <w:pPr>
        <w:ind w:left="1665" w:hanging="1305"/>
      </w:pPr>
      <w:rPr>
        <w:rFonts w:eastAsia="Times New Roman" w:hint="default"/>
      </w:rPr>
    </w:lvl>
    <w:lvl w:ilvl="2">
      <w:start w:val="2025"/>
      <w:numFmt w:val="decimal"/>
      <w:lvlText w:val="%1.%2.%3"/>
      <w:lvlJc w:val="left"/>
      <w:pPr>
        <w:ind w:left="2025" w:hanging="1305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Times New Roman" w:hint="default"/>
      </w:rPr>
    </w:lvl>
  </w:abstractNum>
  <w:abstractNum w:abstractNumId="2">
    <w:nsid w:val="27337981"/>
    <w:multiLevelType w:val="multilevel"/>
    <w:tmpl w:val="2D1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E572E8"/>
    <w:multiLevelType w:val="hybridMultilevel"/>
    <w:tmpl w:val="46800A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014DA"/>
    <w:multiLevelType w:val="multilevel"/>
    <w:tmpl w:val="391EBA4E"/>
    <w:lvl w:ilvl="0">
      <w:start w:val="8"/>
      <w:numFmt w:val="decimalZero"/>
      <w:lvlText w:val="%1."/>
      <w:lvlJc w:val="left"/>
      <w:pPr>
        <w:ind w:left="720" w:hanging="720"/>
      </w:pPr>
      <w:rPr>
        <w:rFonts w:eastAsia="Times New Roman" w:hint="default"/>
      </w:rPr>
    </w:lvl>
    <w:lvl w:ilvl="1">
      <w:start w:val="6"/>
      <w:numFmt w:val="decimalZero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abstractNum w:abstractNumId="5">
    <w:nsid w:val="73123854"/>
    <w:multiLevelType w:val="multilevel"/>
    <w:tmpl w:val="4336CD0C"/>
    <w:lvl w:ilvl="0">
      <w:start w:val="4"/>
      <w:numFmt w:val="decimalZero"/>
      <w:lvlText w:val="%1."/>
      <w:lvlJc w:val="left"/>
      <w:pPr>
        <w:ind w:left="750" w:hanging="750"/>
      </w:pPr>
      <w:rPr>
        <w:rFonts w:eastAsia="Times New Roman" w:hint="default"/>
      </w:rPr>
    </w:lvl>
    <w:lvl w:ilvl="1">
      <w:start w:val="6"/>
      <w:numFmt w:val="decimalZero"/>
      <w:lvlText w:val="%1.%2."/>
      <w:lvlJc w:val="left"/>
      <w:pPr>
        <w:ind w:left="1176" w:hanging="75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90" w:hanging="75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5AB9"/>
    <w:rsid w:val="00144915"/>
    <w:rsid w:val="00281061"/>
    <w:rsid w:val="003766DB"/>
    <w:rsid w:val="00494C8E"/>
    <w:rsid w:val="004E1506"/>
    <w:rsid w:val="005725A0"/>
    <w:rsid w:val="00582B9C"/>
    <w:rsid w:val="005D7BE7"/>
    <w:rsid w:val="006046C0"/>
    <w:rsid w:val="006C66DD"/>
    <w:rsid w:val="00757E46"/>
    <w:rsid w:val="00856C15"/>
    <w:rsid w:val="00947962"/>
    <w:rsid w:val="00A323C8"/>
    <w:rsid w:val="00A67906"/>
    <w:rsid w:val="00A74BF8"/>
    <w:rsid w:val="00B25AB9"/>
    <w:rsid w:val="00CE5CE7"/>
    <w:rsid w:val="00D21840"/>
    <w:rsid w:val="00DF7943"/>
    <w:rsid w:val="00E0371B"/>
    <w:rsid w:val="00E37B2C"/>
    <w:rsid w:val="00E619F3"/>
    <w:rsid w:val="00E62741"/>
    <w:rsid w:val="00F66B8A"/>
    <w:rsid w:val="00F94817"/>
    <w:rsid w:val="00FB2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856C15"/>
    <w:rPr>
      <w:color w:val="0000FF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582B9C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582B9C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4E150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E15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2025-06-09T07:10:00Z</cp:lastPrinted>
  <dcterms:created xsi:type="dcterms:W3CDTF">2026-05-19T12:01:00Z</dcterms:created>
  <dcterms:modified xsi:type="dcterms:W3CDTF">2026-05-19T12:01:00Z</dcterms:modified>
</cp:coreProperties>
</file>